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1ADC" w:rsidRPr="00B31ADC" w:rsidP="00B31A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1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Дело: 05-0035/2607/2024                                                                                                                   </w:t>
      </w:r>
    </w:p>
    <w:p w:rsidR="00B31ADC" w:rsidRPr="00B31ADC" w:rsidP="00B31A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1ADC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86MS0062-01-2023-009812-42</w:t>
      </w:r>
    </w:p>
    <w:p w:rsidR="00B31ADC" w:rsidRPr="00B31ADC" w:rsidP="00B31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Л Е Н И Е</w:t>
      </w:r>
    </w:p>
    <w:p w:rsidR="00B31ADC" w:rsidRPr="00B31ADC" w:rsidP="00B31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>о назначении административного наказания</w:t>
      </w:r>
    </w:p>
    <w:p w:rsidR="00B31ADC" w:rsidRPr="00B31ADC" w:rsidP="00B31AD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1ADC" w:rsidRPr="00B31ADC" w:rsidP="00B31AD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 Сургут </w:t>
      </w: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    10 января 2024 года</w:t>
      </w:r>
    </w:p>
    <w:p w:rsidR="00B31ADC" w:rsidRPr="00B31ADC" w:rsidP="00B31AD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1ADC" w:rsidRPr="00B31ADC" w:rsidP="00B31AD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Исполняющий обязанности мирового судьи судебного участка № 7 </w:t>
      </w: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 Ханты-Мансийского автономного округа - Югры </w:t>
      </w: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>Зиннурова</w:t>
      </w: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Т.И., находящийся по адресу: ХМАО-Югра, г. Сургут, ул. Гагарина, д. 9, </w:t>
      </w: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Ибрагимовой Лианы </w:t>
      </w: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>Валериковны</w:t>
      </w:r>
      <w:r w:rsidRPr="00506785" w:rsidR="00506785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…….</w:t>
      </w: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председателя РОНКО «Союз татарской молодежи ХМАО-Югры», </w:t>
      </w:r>
      <w:r w:rsidRPr="00506785" w:rsidR="00506785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…….</w:t>
      </w:r>
    </w:p>
    <w:p w:rsidR="00B31ADC" w:rsidRPr="00B31ADC" w:rsidP="00B31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</w:t>
      </w: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>АНОВИЛ:</w:t>
      </w:r>
    </w:p>
    <w:p w:rsidR="00B31ADC" w:rsidRPr="00B31ADC" w:rsidP="00B31ADC">
      <w:pPr>
        <w:spacing w:after="0" w:line="240" w:lineRule="auto"/>
        <w:ind w:left="2829"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1ADC" w:rsidRPr="00B31ADC" w:rsidP="00B31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Должностное лицо </w:t>
      </w:r>
      <w:r w:rsidRPr="00B31ADC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Ибрагимова Л.В.,</w:t>
      </w: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являясь руководителем РОНКО «Союз татарской молодежи ХМАО-Югры», находящегося по адресу: ХМАО-Югра, г. Сургут, Университетская </w:t>
      </w: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>ул</w:t>
      </w: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д. 23/5, кв. 82, не предоставила в Инспекцию ФНС России по г. Сургута ХМАО-Югры расчет по страховым взносам за 3 месяца 2023 года, срок предоставления которого не позднее 25.04.2023, то есть 26.04.2023 года допустила нарушение </w:t>
      </w: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>пп</w:t>
      </w: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>. 4 п. 1 ст. 23, п.7 ст. 431 НК. РФ.</w:t>
      </w:r>
    </w:p>
    <w:p w:rsidR="00B31ADC" w:rsidRPr="00B31ADC" w:rsidP="00B31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в отношении которого ведется производство по делу об административном правонарушении </w:t>
      </w:r>
      <w:r w:rsidRPr="00B31ADC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Ибрагимова Л.В. </w:t>
      </w: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судебное заседание не явилась, извещалась по месту жительства, указанному в протоколе, повесткой с указанием времени и места рассмотрения дела, которая возвращена в суд из отделения почтовой связи с отметкой «истек срок хранения».</w:t>
      </w:r>
    </w:p>
    <w:p w:rsidR="00B31ADC" w:rsidRPr="00B31ADC" w:rsidP="00B3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B31ADC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Ибрагимова Л.В. </w:t>
      </w: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надлежаще извеще</w:t>
      </w:r>
      <w:r w:rsidRPr="00B31AD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на</w:t>
      </w: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времени и месте судебного заседания и полагает возможным рассмотрение дела в </w:t>
      </w:r>
      <w:r w:rsidRPr="00B31AD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её </w:t>
      </w: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>отсутствие по представленным материалам.</w:t>
      </w:r>
    </w:p>
    <w:p w:rsidR="00B31ADC" w:rsidRPr="00B31ADC" w:rsidP="00B3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Изучив материалы дела, судья пришел к следующим выводам.</w:t>
      </w:r>
    </w:p>
    <w:p w:rsidR="00B31ADC" w:rsidRPr="00B31ADC" w:rsidP="00B3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B31ADC" w:rsidRPr="00B31ADC" w:rsidP="00B31ADC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п.7 ст.731 НК РФ п</w:t>
      </w:r>
      <w:r w:rsidRPr="00B31AD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лательщики, указанные в </w:t>
      </w:r>
      <w:hyperlink r:id="rId4" w:anchor="dst13385" w:history="1">
        <w:r w:rsidRPr="00B31ADC">
          <w:rPr>
            <w:rFonts w:ascii="Times New Roman" w:eastAsia="Times New Roman" w:hAnsi="Times New Roman" w:cs="Times New Roman"/>
            <w:sz w:val="27"/>
            <w:szCs w:val="27"/>
            <w:shd w:val="clear" w:color="auto" w:fill="FFFFFF"/>
            <w:lang w:eastAsia="ru-RU"/>
          </w:rPr>
          <w:t>подпункте 1 пункта 1 статьи 419</w:t>
        </w:r>
      </w:hyperlink>
      <w:r w:rsidRPr="00B31AD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B31ADC">
          <w:rPr>
            <w:rFonts w:ascii="Times New Roman" w:eastAsia="Times New Roman" w:hAnsi="Times New Roman" w:cs="Times New Roman"/>
            <w:sz w:val="27"/>
            <w:szCs w:val="27"/>
            <w:shd w:val="clear" w:color="auto" w:fill="FFFFFF"/>
            <w:lang w:eastAsia="ru-RU"/>
          </w:rPr>
          <w:t>подпункте 3 пункта 3 статьи 422</w:t>
        </w:r>
      </w:hyperlink>
      <w:r w:rsidRPr="00B31AD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настоящего Кодекса), представляют </w:t>
      </w: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расчет</w:t>
      </w:r>
      <w:r w:rsidRPr="00B31AD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 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</w:t>
      </w:r>
      <w:r w:rsidRPr="00B31AD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жительства физического лица, производящего выплаты и иные вознаграждения физическим лицам.</w:t>
      </w:r>
    </w:p>
    <w:p w:rsidR="00B31ADC" w:rsidRPr="00B31ADC" w:rsidP="00B31AD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№ 22623 от 15.11.2023; выпиской из ЕГРЮЛ; уведомлением о составлении протокола об административном правонарушении; реестром заказных писем.</w:t>
      </w:r>
    </w:p>
    <w:p w:rsidR="00B31ADC" w:rsidRPr="00B31ADC" w:rsidP="00B31ADC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B31ADC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Ибрагимовой Л.В. </w:t>
      </w: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B31ADC" w:rsidRPr="00B31ADC" w:rsidP="00B31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должностного </w:t>
      </w:r>
      <w:r w:rsidRPr="00B31ADC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Ибрагимовой Л.В. </w:t>
      </w: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B31ADC" w:rsidRPr="00B31ADC" w:rsidP="00B31AD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 и отягчающих административную ответственность, в соответствии с КоАП РФ, судом не установлено. </w:t>
      </w:r>
    </w:p>
    <w:p w:rsidR="00B31ADC" w:rsidRPr="00B31ADC" w:rsidP="00B31AD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1A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31ADC" w:rsidRPr="00B31ADC" w:rsidP="00B31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1A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 w:rsidR="00B31ADC" w:rsidRPr="00B31ADC" w:rsidP="00B31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1A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основании изложенного и руководствуясь </w:t>
      </w:r>
      <w:r w:rsidRPr="00B31A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ст.ст</w:t>
      </w:r>
      <w:r w:rsidRPr="00B31A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29.9, 29.10 Кодекса Российской Федерации об административных правонарушениях, суд</w:t>
      </w:r>
    </w:p>
    <w:p w:rsidR="00B31ADC" w:rsidRPr="00B31ADC" w:rsidP="00B3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31ADC" w:rsidRPr="00B31ADC" w:rsidP="00B31A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1A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постановил:</w:t>
      </w:r>
    </w:p>
    <w:p w:rsidR="00B31ADC" w:rsidRPr="00B31ADC" w:rsidP="00B31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1A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Признать должностное лицо </w:t>
      </w: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Ибрагимову Лиану </w:t>
      </w: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>Валериковну</w:t>
      </w: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31A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</w:t>
      </w:r>
      <w:r w:rsidRPr="00B31AD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31ADC" w:rsidRPr="00B31ADC" w:rsidP="00B31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1A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Постановление может быть обжаловано в </w:t>
      </w:r>
      <w:r w:rsidRPr="00B31A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Сургутский</w:t>
      </w:r>
      <w:r w:rsidRPr="00B31A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7 </w:t>
      </w:r>
      <w:r w:rsidRPr="00B31A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Сургутского</w:t>
      </w:r>
      <w:r w:rsidRPr="00B31A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B31ADC" w:rsidRPr="00B31ADC" w:rsidP="00B3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1A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</w:p>
    <w:p w:rsidR="00B31ADC" w:rsidRPr="00B31ADC" w:rsidP="00B31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1A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Мировой судья</w:t>
      </w:r>
      <w:r w:rsidRPr="00B31A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B31A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B31A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подпись</w:t>
      </w:r>
      <w:r w:rsidRPr="00B31A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B31A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Т.И. </w:t>
      </w:r>
      <w:r w:rsidRPr="00B31A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Зиннурова</w:t>
      </w:r>
    </w:p>
    <w:p w:rsidR="00B31ADC" w:rsidRPr="00B31ADC" w:rsidP="00B31ADC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 10 января 2024 год</w:t>
      </w:r>
    </w:p>
    <w:p w:rsidR="00B31ADC" w:rsidRPr="00B31ADC" w:rsidP="00B31ADC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D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B3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мирового судьи судебного участка №7 </w:t>
      </w:r>
      <w:r w:rsidRPr="00B31A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Сургутского</w:t>
      </w:r>
    </w:p>
    <w:p w:rsidR="00B31ADC" w:rsidRPr="00B31ADC" w:rsidP="00B31ADC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судебного района города окружного значения Сургута</w:t>
      </w:r>
    </w:p>
    <w:p w:rsidR="00B31ADC" w:rsidRPr="00B31ADC" w:rsidP="00B31ADC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ХМАО-Югры Т.И. </w:t>
      </w:r>
      <w:r w:rsidRPr="00B31AD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Зиннурова</w:t>
      </w:r>
      <w:r w:rsidRPr="00B31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</w:t>
      </w:r>
    </w:p>
    <w:p w:rsidR="00956DDD" w:rsidP="00787748">
      <w:pPr>
        <w:autoSpaceDN w:val="0"/>
        <w:spacing w:after="0" w:line="240" w:lineRule="auto"/>
        <w:ind w:firstLine="720"/>
        <w:jc w:val="both"/>
      </w:pPr>
      <w:r w:rsidRPr="00B3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Подлинный документ находится в деле </w:t>
      </w:r>
      <w:r w:rsidRPr="00B31A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 w:rsidRPr="00B31ADC">
        <w:rPr>
          <w:rFonts w:ascii="Times New Roman" w:eastAsia="Times New Roman" w:hAnsi="Times New Roman" w:cs="Times New Roman"/>
          <w:sz w:val="24"/>
          <w:szCs w:val="24"/>
          <w:lang w:eastAsia="ru-RU"/>
        </w:rPr>
        <w:t>05-0035/2607/2024</w:t>
      </w:r>
    </w:p>
    <w:sectPr w:rsidSect="00A648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648B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648B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DC"/>
    <w:rsid w:val="00024817"/>
    <w:rsid w:val="000944D5"/>
    <w:rsid w:val="000B0A2F"/>
    <w:rsid w:val="000B0CEC"/>
    <w:rsid w:val="00402F8D"/>
    <w:rsid w:val="004A0539"/>
    <w:rsid w:val="00506785"/>
    <w:rsid w:val="007432DE"/>
    <w:rsid w:val="00787748"/>
    <w:rsid w:val="00956DDD"/>
    <w:rsid w:val="00A648B7"/>
    <w:rsid w:val="00B31A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175732-990B-4A7F-B50C-FF19762B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31A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B31A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B31A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B31A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87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87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82644/f4ff102a9228a8dad12c831ba03c457000a62d3c/" TargetMode="External" /><Relationship Id="rId5" Type="http://schemas.openxmlformats.org/officeDocument/2006/relationships/hyperlink" Target="http://www.consultant.ru/document/cons_doc_LAW_382644/30e4690deae106140c96017db18054a3175e14f6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